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D5D8E0" w14:textId="7A929773" w:rsidR="00717B2F" w:rsidRDefault="00222B3C">
      <w:r>
        <w:rPr>
          <w:rFonts w:hint="eastAsia"/>
        </w:rPr>
        <w:t>様式第</w:t>
      </w:r>
      <w:r w:rsidR="00B8680D">
        <w:rPr>
          <w:rFonts w:hint="eastAsia"/>
        </w:rPr>
        <w:t>6</w:t>
      </w:r>
      <w:r w:rsidR="004D5C76">
        <w:rPr>
          <w:rFonts w:hint="eastAsia"/>
        </w:rPr>
        <w:t>号</w:t>
      </w:r>
    </w:p>
    <w:p w14:paraId="2AC43A01" w14:textId="668F20A2" w:rsidR="00CB53E3" w:rsidRPr="00CC679A" w:rsidRDefault="00CB53E3" w:rsidP="00CB53E3">
      <w:pPr>
        <w:jc w:val="center"/>
        <w:rPr>
          <w:sz w:val="24"/>
        </w:rPr>
      </w:pPr>
      <w:r w:rsidRPr="00CC679A">
        <w:rPr>
          <w:rFonts w:hint="eastAsia"/>
          <w:sz w:val="24"/>
        </w:rPr>
        <w:t>会場</w:t>
      </w:r>
      <w:r>
        <w:rPr>
          <w:rFonts w:hint="eastAsia"/>
          <w:sz w:val="24"/>
        </w:rPr>
        <w:t>設営</w:t>
      </w:r>
      <w:r w:rsidRPr="00CC679A">
        <w:rPr>
          <w:rFonts w:hint="eastAsia"/>
          <w:sz w:val="24"/>
        </w:rPr>
        <w:t>業務履行実績一覧表</w:t>
      </w:r>
    </w:p>
    <w:p w14:paraId="44F214E6" w14:textId="77777777" w:rsidR="00CB53E3" w:rsidRDefault="00CB53E3" w:rsidP="00CB53E3"/>
    <w:p w14:paraId="1618A1E9" w14:textId="77777777" w:rsidR="00CB53E3" w:rsidRPr="00215F7D" w:rsidRDefault="00CB53E3" w:rsidP="00CB53E3">
      <w:r w:rsidRPr="00215F7D">
        <w:rPr>
          <w:rFonts w:hint="eastAsia"/>
        </w:rPr>
        <w:t>（平成</w:t>
      </w:r>
      <w:r w:rsidRPr="00215F7D">
        <w:rPr>
          <w:rFonts w:hint="eastAsia"/>
        </w:rPr>
        <w:t>2</w:t>
      </w:r>
      <w:r w:rsidRPr="00215F7D">
        <w:t>9</w:t>
      </w:r>
      <w:r w:rsidRPr="00215F7D">
        <w:rPr>
          <w:rFonts w:hint="eastAsia"/>
        </w:rPr>
        <w:t>年度以降の履行実績）</w:t>
      </w:r>
    </w:p>
    <w:p w14:paraId="7AD978A3" w14:textId="77777777" w:rsidR="00400298" w:rsidRPr="002D2670" w:rsidRDefault="00400298" w:rsidP="00400298">
      <w:r>
        <w:rPr>
          <w:rFonts w:hint="eastAsia"/>
        </w:rPr>
        <w:t xml:space="preserve">１　</w:t>
      </w:r>
      <w:r w:rsidRPr="002D2670">
        <w:rPr>
          <w:rFonts w:hint="eastAsia"/>
        </w:rPr>
        <w:t>該当競技</w:t>
      </w:r>
    </w:p>
    <w:tbl>
      <w:tblPr>
        <w:tblStyle w:val="a7"/>
        <w:tblW w:w="9820" w:type="dxa"/>
        <w:tblLook w:val="04A0" w:firstRow="1" w:lastRow="0" w:firstColumn="1" w:lastColumn="0" w:noHBand="0" w:noVBand="1"/>
      </w:tblPr>
      <w:tblGrid>
        <w:gridCol w:w="2384"/>
        <w:gridCol w:w="1341"/>
        <w:gridCol w:w="6095"/>
      </w:tblGrid>
      <w:tr w:rsidR="00400298" w:rsidRPr="00242B14" w14:paraId="488AFAC3" w14:textId="77777777" w:rsidTr="00711667">
        <w:trPr>
          <w:trHeight w:val="510"/>
        </w:trPr>
        <w:tc>
          <w:tcPr>
            <w:tcW w:w="2384" w:type="dxa"/>
            <w:vAlign w:val="center"/>
          </w:tcPr>
          <w:p w14:paraId="03F5EC52" w14:textId="77777777" w:rsidR="00400298" w:rsidRPr="00242B14" w:rsidRDefault="00400298" w:rsidP="007116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2B14">
              <w:rPr>
                <w:rFonts w:ascii="ＭＳ 明朝" w:eastAsia="ＭＳ 明朝" w:hAnsi="ＭＳ 明朝" w:hint="eastAsia"/>
                <w:sz w:val="22"/>
              </w:rPr>
              <w:t>競技名</w:t>
            </w:r>
          </w:p>
        </w:tc>
        <w:tc>
          <w:tcPr>
            <w:tcW w:w="1341" w:type="dxa"/>
            <w:vAlign w:val="center"/>
          </w:tcPr>
          <w:p w14:paraId="0C77B6DF" w14:textId="77777777" w:rsidR="00400298" w:rsidRPr="00242B14" w:rsidRDefault="00400298" w:rsidP="007116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2B14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6095" w:type="dxa"/>
            <w:vAlign w:val="center"/>
          </w:tcPr>
          <w:p w14:paraId="67AF3B83" w14:textId="77777777" w:rsidR="00400298" w:rsidRPr="00242B14" w:rsidRDefault="00400298" w:rsidP="007116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2B14">
              <w:rPr>
                <w:rFonts w:ascii="ＭＳ 明朝" w:eastAsia="ＭＳ 明朝" w:hAnsi="ＭＳ 明朝" w:hint="eastAsia"/>
                <w:sz w:val="22"/>
              </w:rPr>
              <w:t>開催都道府県・会場市区町村名</w:t>
            </w:r>
            <w:r>
              <w:rPr>
                <w:rFonts w:ascii="ＭＳ 明朝" w:eastAsia="ＭＳ 明朝" w:hAnsi="ＭＳ 明朝" w:hint="eastAsia"/>
                <w:sz w:val="22"/>
              </w:rPr>
              <w:t>（種別）</w:t>
            </w:r>
          </w:p>
        </w:tc>
      </w:tr>
      <w:tr w:rsidR="00400298" w:rsidRPr="00242B14" w14:paraId="37C75AF2" w14:textId="77777777" w:rsidTr="00711667">
        <w:trPr>
          <w:trHeight w:val="510"/>
        </w:trPr>
        <w:tc>
          <w:tcPr>
            <w:tcW w:w="2384" w:type="dxa"/>
            <w:vMerge w:val="restart"/>
            <w:vAlign w:val="center"/>
          </w:tcPr>
          <w:p w14:paraId="16C2F371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バレーボール</w:t>
            </w:r>
          </w:p>
        </w:tc>
        <w:tc>
          <w:tcPr>
            <w:tcW w:w="1341" w:type="dxa"/>
            <w:vAlign w:val="center"/>
          </w:tcPr>
          <w:p w14:paraId="5001FF68" w14:textId="77777777" w:rsidR="00400298" w:rsidRPr="00242B14" w:rsidRDefault="00400298" w:rsidP="0071166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77B00BF3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0298" w:rsidRPr="00242B14" w14:paraId="57DB03BB" w14:textId="77777777" w:rsidTr="00711667">
        <w:trPr>
          <w:trHeight w:val="510"/>
        </w:trPr>
        <w:tc>
          <w:tcPr>
            <w:tcW w:w="2384" w:type="dxa"/>
            <w:vMerge/>
            <w:vAlign w:val="center"/>
          </w:tcPr>
          <w:p w14:paraId="75F8BE84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1" w:type="dxa"/>
            <w:vAlign w:val="center"/>
          </w:tcPr>
          <w:p w14:paraId="62B1CE87" w14:textId="77777777" w:rsidR="00400298" w:rsidRPr="00242B14" w:rsidRDefault="00400298" w:rsidP="0071166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5A4D058E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0298" w:rsidRPr="00242B14" w14:paraId="28E06B00" w14:textId="77777777" w:rsidTr="00711667">
        <w:trPr>
          <w:trHeight w:val="510"/>
        </w:trPr>
        <w:tc>
          <w:tcPr>
            <w:tcW w:w="2384" w:type="dxa"/>
            <w:vMerge/>
            <w:vAlign w:val="center"/>
          </w:tcPr>
          <w:p w14:paraId="082B1366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1" w:type="dxa"/>
            <w:vAlign w:val="center"/>
          </w:tcPr>
          <w:p w14:paraId="7793EA32" w14:textId="77777777" w:rsidR="00400298" w:rsidRPr="00242B14" w:rsidRDefault="00400298" w:rsidP="0071166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008C7E93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0298" w:rsidRPr="00242B14" w14:paraId="07DC53CC" w14:textId="77777777" w:rsidTr="00711667">
        <w:trPr>
          <w:trHeight w:val="510"/>
        </w:trPr>
        <w:tc>
          <w:tcPr>
            <w:tcW w:w="2384" w:type="dxa"/>
            <w:vMerge/>
            <w:vAlign w:val="center"/>
          </w:tcPr>
          <w:p w14:paraId="4475AF2D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1" w:type="dxa"/>
            <w:vAlign w:val="center"/>
          </w:tcPr>
          <w:p w14:paraId="71CE1DF6" w14:textId="77777777" w:rsidR="00400298" w:rsidRPr="00242B14" w:rsidRDefault="00400298" w:rsidP="0071166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0B6048FA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0298" w:rsidRPr="00242B14" w14:paraId="4460E620" w14:textId="77777777" w:rsidTr="00711667">
        <w:trPr>
          <w:trHeight w:val="510"/>
        </w:trPr>
        <w:tc>
          <w:tcPr>
            <w:tcW w:w="2384" w:type="dxa"/>
            <w:vMerge/>
            <w:tcBorders>
              <w:bottom w:val="single" w:sz="4" w:space="0" w:color="auto"/>
            </w:tcBorders>
            <w:vAlign w:val="center"/>
          </w:tcPr>
          <w:p w14:paraId="2A877CB2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1" w:type="dxa"/>
            <w:vAlign w:val="center"/>
          </w:tcPr>
          <w:p w14:paraId="2AC78C5C" w14:textId="77777777" w:rsidR="00400298" w:rsidRPr="00242B14" w:rsidRDefault="00400298" w:rsidP="0071166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  <w:vAlign w:val="center"/>
          </w:tcPr>
          <w:p w14:paraId="44607B24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0298" w:rsidRPr="00242B14" w14:paraId="7CB89A2D" w14:textId="77777777" w:rsidTr="00711667">
        <w:trPr>
          <w:trHeight w:val="510"/>
        </w:trPr>
        <w:tc>
          <w:tcPr>
            <w:tcW w:w="2384" w:type="dxa"/>
            <w:tcBorders>
              <w:bottom w:val="nil"/>
            </w:tcBorders>
            <w:vAlign w:val="center"/>
          </w:tcPr>
          <w:p w14:paraId="54692F7E" w14:textId="77777777" w:rsidR="00400298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1" w:type="dxa"/>
          </w:tcPr>
          <w:p w14:paraId="624FD4C1" w14:textId="77777777" w:rsidR="00400298" w:rsidRPr="00242B14" w:rsidRDefault="00400298" w:rsidP="0071166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</w:tcPr>
          <w:p w14:paraId="2BA1E41B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0298" w:rsidRPr="00242B14" w14:paraId="5A41262C" w14:textId="77777777" w:rsidTr="00711667">
        <w:trPr>
          <w:trHeight w:val="510"/>
        </w:trPr>
        <w:tc>
          <w:tcPr>
            <w:tcW w:w="2384" w:type="dxa"/>
            <w:tcBorders>
              <w:top w:val="nil"/>
              <w:bottom w:val="nil"/>
            </w:tcBorders>
            <w:vAlign w:val="center"/>
          </w:tcPr>
          <w:p w14:paraId="50FF9D4B" w14:textId="77777777" w:rsidR="00400298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1" w:type="dxa"/>
          </w:tcPr>
          <w:p w14:paraId="79422447" w14:textId="77777777" w:rsidR="00400298" w:rsidRPr="00242B14" w:rsidRDefault="00400298" w:rsidP="0071166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</w:tcPr>
          <w:p w14:paraId="7976B66B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0298" w:rsidRPr="00242B14" w14:paraId="6DE011FB" w14:textId="77777777" w:rsidTr="00711667">
        <w:trPr>
          <w:trHeight w:val="510"/>
        </w:trPr>
        <w:tc>
          <w:tcPr>
            <w:tcW w:w="2384" w:type="dxa"/>
            <w:tcBorders>
              <w:top w:val="nil"/>
              <w:bottom w:val="nil"/>
            </w:tcBorders>
            <w:vAlign w:val="center"/>
          </w:tcPr>
          <w:p w14:paraId="10625734" w14:textId="77777777" w:rsidR="00400298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ハンドボール</w:t>
            </w:r>
          </w:p>
        </w:tc>
        <w:tc>
          <w:tcPr>
            <w:tcW w:w="1341" w:type="dxa"/>
          </w:tcPr>
          <w:p w14:paraId="27B82AFA" w14:textId="77777777" w:rsidR="00400298" w:rsidRPr="00242B14" w:rsidRDefault="00400298" w:rsidP="0071166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</w:tcPr>
          <w:p w14:paraId="5F557E6D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0298" w:rsidRPr="00242B14" w14:paraId="2192B09E" w14:textId="77777777" w:rsidTr="00711667">
        <w:trPr>
          <w:trHeight w:val="510"/>
        </w:trPr>
        <w:tc>
          <w:tcPr>
            <w:tcW w:w="2384" w:type="dxa"/>
            <w:tcBorders>
              <w:top w:val="nil"/>
              <w:bottom w:val="nil"/>
            </w:tcBorders>
            <w:vAlign w:val="center"/>
          </w:tcPr>
          <w:p w14:paraId="481ECA16" w14:textId="77777777" w:rsidR="00400298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1" w:type="dxa"/>
          </w:tcPr>
          <w:p w14:paraId="603B8A3A" w14:textId="77777777" w:rsidR="00400298" w:rsidRPr="00242B14" w:rsidRDefault="00400298" w:rsidP="0071166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</w:tcPr>
          <w:p w14:paraId="6732C3E9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0298" w:rsidRPr="00242B14" w14:paraId="204160FE" w14:textId="77777777" w:rsidTr="00711667">
        <w:trPr>
          <w:trHeight w:val="510"/>
        </w:trPr>
        <w:tc>
          <w:tcPr>
            <w:tcW w:w="2384" w:type="dxa"/>
            <w:tcBorders>
              <w:top w:val="nil"/>
            </w:tcBorders>
            <w:vAlign w:val="center"/>
          </w:tcPr>
          <w:p w14:paraId="138E5140" w14:textId="77777777" w:rsidR="00400298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1" w:type="dxa"/>
          </w:tcPr>
          <w:p w14:paraId="55CFD266" w14:textId="77777777" w:rsidR="00400298" w:rsidRPr="00242B14" w:rsidRDefault="00400298" w:rsidP="0071166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</w:tcPr>
          <w:p w14:paraId="20C77E34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0298" w:rsidRPr="00242B14" w14:paraId="26E05066" w14:textId="77777777" w:rsidTr="00711667">
        <w:trPr>
          <w:trHeight w:val="510"/>
        </w:trPr>
        <w:tc>
          <w:tcPr>
            <w:tcW w:w="2384" w:type="dxa"/>
            <w:vMerge w:val="restart"/>
            <w:vAlign w:val="center"/>
          </w:tcPr>
          <w:p w14:paraId="0732AA6C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軟式野球</w:t>
            </w:r>
          </w:p>
        </w:tc>
        <w:tc>
          <w:tcPr>
            <w:tcW w:w="1341" w:type="dxa"/>
          </w:tcPr>
          <w:p w14:paraId="3DC0A2EA" w14:textId="77777777" w:rsidR="00400298" w:rsidRPr="00242B14" w:rsidRDefault="00400298" w:rsidP="0071166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</w:tcPr>
          <w:p w14:paraId="2236AEE5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0298" w:rsidRPr="00242B14" w14:paraId="4A12FA76" w14:textId="77777777" w:rsidTr="00711667">
        <w:trPr>
          <w:trHeight w:val="510"/>
        </w:trPr>
        <w:tc>
          <w:tcPr>
            <w:tcW w:w="2384" w:type="dxa"/>
            <w:vMerge/>
          </w:tcPr>
          <w:p w14:paraId="06791E4B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1" w:type="dxa"/>
          </w:tcPr>
          <w:p w14:paraId="6F8BD06D" w14:textId="77777777" w:rsidR="00400298" w:rsidRPr="00242B14" w:rsidRDefault="00400298" w:rsidP="0071166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</w:tcPr>
          <w:p w14:paraId="61C7D3BE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0298" w:rsidRPr="00242B14" w14:paraId="5380F213" w14:textId="77777777" w:rsidTr="00711667">
        <w:trPr>
          <w:trHeight w:val="510"/>
        </w:trPr>
        <w:tc>
          <w:tcPr>
            <w:tcW w:w="2384" w:type="dxa"/>
            <w:vMerge/>
          </w:tcPr>
          <w:p w14:paraId="551F63EC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1" w:type="dxa"/>
          </w:tcPr>
          <w:p w14:paraId="30493385" w14:textId="77777777" w:rsidR="00400298" w:rsidRPr="00242B14" w:rsidRDefault="00400298" w:rsidP="0071166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</w:tcPr>
          <w:p w14:paraId="034A468B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0298" w:rsidRPr="00242B14" w14:paraId="28F98B3B" w14:textId="77777777" w:rsidTr="00711667">
        <w:trPr>
          <w:trHeight w:val="510"/>
        </w:trPr>
        <w:tc>
          <w:tcPr>
            <w:tcW w:w="2384" w:type="dxa"/>
            <w:vMerge/>
          </w:tcPr>
          <w:p w14:paraId="14D3A9DC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1" w:type="dxa"/>
          </w:tcPr>
          <w:p w14:paraId="17281712" w14:textId="77777777" w:rsidR="00400298" w:rsidRPr="00242B14" w:rsidRDefault="00400298" w:rsidP="0071166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</w:tcPr>
          <w:p w14:paraId="7809BF37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0298" w:rsidRPr="00242B14" w14:paraId="19DCF05D" w14:textId="77777777" w:rsidTr="00711667">
        <w:trPr>
          <w:trHeight w:val="510"/>
        </w:trPr>
        <w:tc>
          <w:tcPr>
            <w:tcW w:w="2384" w:type="dxa"/>
            <w:vMerge/>
          </w:tcPr>
          <w:p w14:paraId="085F1FCB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41" w:type="dxa"/>
          </w:tcPr>
          <w:p w14:paraId="44535B8E" w14:textId="77777777" w:rsidR="00400298" w:rsidRPr="00242B14" w:rsidRDefault="00400298" w:rsidP="0071166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95" w:type="dxa"/>
          </w:tcPr>
          <w:p w14:paraId="4CEC21E3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BFDCCAB" w14:textId="77777777" w:rsidR="00400298" w:rsidRDefault="00400298" w:rsidP="00400298"/>
    <w:p w14:paraId="62A18E64" w14:textId="77777777" w:rsidR="00400298" w:rsidRDefault="00400298" w:rsidP="00400298"/>
    <w:p w14:paraId="6AE07D19" w14:textId="77777777" w:rsidR="00400298" w:rsidRDefault="00400298" w:rsidP="00400298">
      <w:r>
        <w:rPr>
          <w:rFonts w:hint="eastAsia"/>
        </w:rPr>
        <w:t>２　上記以外の競技（上記に該当がない場合、最大５競技まで記載可能）</w:t>
      </w:r>
    </w:p>
    <w:tbl>
      <w:tblPr>
        <w:tblStyle w:val="a7"/>
        <w:tblW w:w="9805" w:type="dxa"/>
        <w:tblLook w:val="04A0" w:firstRow="1" w:lastRow="0" w:firstColumn="1" w:lastColumn="0" w:noHBand="0" w:noVBand="1"/>
      </w:tblPr>
      <w:tblGrid>
        <w:gridCol w:w="2381"/>
        <w:gridCol w:w="1339"/>
        <w:gridCol w:w="6085"/>
      </w:tblGrid>
      <w:tr w:rsidR="00400298" w:rsidRPr="00242B14" w14:paraId="29F00C33" w14:textId="77777777" w:rsidTr="00711667">
        <w:trPr>
          <w:trHeight w:val="510"/>
        </w:trPr>
        <w:tc>
          <w:tcPr>
            <w:tcW w:w="2381" w:type="dxa"/>
            <w:vAlign w:val="center"/>
          </w:tcPr>
          <w:p w14:paraId="412C2211" w14:textId="77777777" w:rsidR="00400298" w:rsidRPr="00242B14" w:rsidRDefault="00400298" w:rsidP="007116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2B14">
              <w:rPr>
                <w:rFonts w:ascii="ＭＳ 明朝" w:eastAsia="ＭＳ 明朝" w:hAnsi="ＭＳ 明朝" w:hint="eastAsia"/>
                <w:sz w:val="22"/>
              </w:rPr>
              <w:t>競技名</w:t>
            </w:r>
          </w:p>
        </w:tc>
        <w:tc>
          <w:tcPr>
            <w:tcW w:w="1339" w:type="dxa"/>
            <w:vAlign w:val="center"/>
          </w:tcPr>
          <w:p w14:paraId="5523B4ED" w14:textId="77777777" w:rsidR="00400298" w:rsidRPr="00242B14" w:rsidRDefault="00400298" w:rsidP="007116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2B14">
              <w:rPr>
                <w:rFonts w:ascii="ＭＳ 明朝" w:eastAsia="ＭＳ 明朝" w:hAnsi="ＭＳ 明朝" w:hint="eastAsia"/>
                <w:sz w:val="22"/>
              </w:rPr>
              <w:t>年度</w:t>
            </w:r>
          </w:p>
        </w:tc>
        <w:tc>
          <w:tcPr>
            <w:tcW w:w="6085" w:type="dxa"/>
            <w:vAlign w:val="center"/>
          </w:tcPr>
          <w:p w14:paraId="55E0BE44" w14:textId="77777777" w:rsidR="00400298" w:rsidRPr="00242B14" w:rsidRDefault="00400298" w:rsidP="00711667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42B14">
              <w:rPr>
                <w:rFonts w:ascii="ＭＳ 明朝" w:eastAsia="ＭＳ 明朝" w:hAnsi="ＭＳ 明朝" w:hint="eastAsia"/>
                <w:sz w:val="22"/>
              </w:rPr>
              <w:t>開催都道府県・会場市区町村名</w:t>
            </w:r>
            <w:r>
              <w:rPr>
                <w:rFonts w:ascii="ＭＳ 明朝" w:eastAsia="ＭＳ 明朝" w:hAnsi="ＭＳ 明朝" w:hint="eastAsia"/>
                <w:sz w:val="22"/>
              </w:rPr>
              <w:t>（種別）</w:t>
            </w:r>
          </w:p>
        </w:tc>
      </w:tr>
      <w:tr w:rsidR="00400298" w:rsidRPr="00242B14" w14:paraId="526BD1A5" w14:textId="77777777" w:rsidTr="00711667">
        <w:trPr>
          <w:trHeight w:val="510"/>
        </w:trPr>
        <w:tc>
          <w:tcPr>
            <w:tcW w:w="2381" w:type="dxa"/>
            <w:vAlign w:val="center"/>
          </w:tcPr>
          <w:p w14:paraId="7910BDAA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12492B5B" w14:textId="77777777" w:rsidR="00400298" w:rsidRPr="00242B14" w:rsidRDefault="00400298" w:rsidP="0071166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5" w:type="dxa"/>
            <w:vAlign w:val="center"/>
          </w:tcPr>
          <w:p w14:paraId="1C10FAA2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0298" w:rsidRPr="00242B14" w14:paraId="34A7A67A" w14:textId="77777777" w:rsidTr="00711667">
        <w:trPr>
          <w:trHeight w:val="510"/>
        </w:trPr>
        <w:tc>
          <w:tcPr>
            <w:tcW w:w="2381" w:type="dxa"/>
            <w:vAlign w:val="center"/>
          </w:tcPr>
          <w:p w14:paraId="0D569B02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4E855D10" w14:textId="77777777" w:rsidR="00400298" w:rsidRPr="00242B14" w:rsidRDefault="00400298" w:rsidP="0071166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5" w:type="dxa"/>
            <w:vAlign w:val="center"/>
          </w:tcPr>
          <w:p w14:paraId="6D5017A2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0298" w:rsidRPr="00242B14" w14:paraId="35CD814E" w14:textId="77777777" w:rsidTr="00711667">
        <w:trPr>
          <w:trHeight w:val="510"/>
        </w:trPr>
        <w:tc>
          <w:tcPr>
            <w:tcW w:w="2381" w:type="dxa"/>
            <w:vAlign w:val="center"/>
          </w:tcPr>
          <w:p w14:paraId="1EAA5D48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08C94729" w14:textId="77777777" w:rsidR="00400298" w:rsidRPr="00242B14" w:rsidRDefault="00400298" w:rsidP="0071166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5" w:type="dxa"/>
            <w:vAlign w:val="center"/>
          </w:tcPr>
          <w:p w14:paraId="2CBBA59F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0298" w:rsidRPr="00242B14" w14:paraId="3899CF26" w14:textId="77777777" w:rsidTr="00711667">
        <w:trPr>
          <w:trHeight w:val="510"/>
        </w:trPr>
        <w:tc>
          <w:tcPr>
            <w:tcW w:w="2381" w:type="dxa"/>
            <w:vAlign w:val="center"/>
          </w:tcPr>
          <w:p w14:paraId="27E65E2F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4BB80A8A" w14:textId="77777777" w:rsidR="00400298" w:rsidRPr="00242B14" w:rsidRDefault="00400298" w:rsidP="0071166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5" w:type="dxa"/>
            <w:vAlign w:val="center"/>
          </w:tcPr>
          <w:p w14:paraId="6E792553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0298" w:rsidRPr="00242B14" w14:paraId="55DA3811" w14:textId="77777777" w:rsidTr="00711667">
        <w:trPr>
          <w:trHeight w:val="510"/>
        </w:trPr>
        <w:tc>
          <w:tcPr>
            <w:tcW w:w="2381" w:type="dxa"/>
            <w:vAlign w:val="center"/>
          </w:tcPr>
          <w:p w14:paraId="7FACB127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39" w:type="dxa"/>
            <w:vAlign w:val="center"/>
          </w:tcPr>
          <w:p w14:paraId="1F1528E5" w14:textId="77777777" w:rsidR="00400298" w:rsidRPr="00242B14" w:rsidRDefault="00400298" w:rsidP="00711667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085" w:type="dxa"/>
            <w:vAlign w:val="center"/>
          </w:tcPr>
          <w:p w14:paraId="09CE9942" w14:textId="77777777" w:rsidR="00400298" w:rsidRPr="00242B14" w:rsidRDefault="00400298" w:rsidP="00711667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46A3EB47" w14:textId="2B37AB99" w:rsidR="00CB53E3" w:rsidRPr="00400298" w:rsidRDefault="00400298" w:rsidP="00400298">
      <w:pPr>
        <w:rPr>
          <w:rFonts w:hint="eastAsia"/>
        </w:rPr>
      </w:pPr>
      <w:r>
        <w:rPr>
          <w:rFonts w:hint="eastAsia"/>
        </w:rPr>
        <w:t>※　直近の履行を記載すること。</w:t>
      </w:r>
      <w:bookmarkStart w:id="0" w:name="_GoBack"/>
      <w:bookmarkEnd w:id="0"/>
    </w:p>
    <w:sectPr w:rsidR="00CB53E3" w:rsidRPr="00400298" w:rsidSect="00400298">
      <w:pgSz w:w="11906" w:h="16838" w:code="9"/>
      <w:pgMar w:top="1134" w:right="1077" w:bottom="1134" w:left="107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ABD302E" w14:textId="77777777" w:rsidR="008F3BC5" w:rsidRDefault="008F3BC5" w:rsidP="004D5C76">
      <w:r>
        <w:separator/>
      </w:r>
    </w:p>
  </w:endnote>
  <w:endnote w:type="continuationSeparator" w:id="0">
    <w:p w14:paraId="469CF583" w14:textId="77777777" w:rsidR="008F3BC5" w:rsidRDefault="008F3BC5" w:rsidP="004D5C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D5CE5D" w14:textId="77777777" w:rsidR="008F3BC5" w:rsidRDefault="008F3BC5" w:rsidP="004D5C76">
      <w:r>
        <w:separator/>
      </w:r>
    </w:p>
  </w:footnote>
  <w:footnote w:type="continuationSeparator" w:id="0">
    <w:p w14:paraId="7360292D" w14:textId="77777777" w:rsidR="008F3BC5" w:rsidRDefault="008F3BC5" w:rsidP="004D5C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00"/>
  <w:bordersDoNotSurroundHeader/>
  <w:bordersDoNotSurroundFooter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552"/>
    <w:rsid w:val="001352FB"/>
    <w:rsid w:val="00193BFB"/>
    <w:rsid w:val="00222B3C"/>
    <w:rsid w:val="00243287"/>
    <w:rsid w:val="0028610A"/>
    <w:rsid w:val="002E5EC2"/>
    <w:rsid w:val="00400298"/>
    <w:rsid w:val="004D5C76"/>
    <w:rsid w:val="00717B2F"/>
    <w:rsid w:val="0074115D"/>
    <w:rsid w:val="008541D6"/>
    <w:rsid w:val="0085764E"/>
    <w:rsid w:val="00886651"/>
    <w:rsid w:val="008F3BC5"/>
    <w:rsid w:val="00935AF0"/>
    <w:rsid w:val="0096091F"/>
    <w:rsid w:val="00981F47"/>
    <w:rsid w:val="00A03829"/>
    <w:rsid w:val="00B8680D"/>
    <w:rsid w:val="00BC61C7"/>
    <w:rsid w:val="00CB53E3"/>
    <w:rsid w:val="00DE394C"/>
    <w:rsid w:val="00E21552"/>
    <w:rsid w:val="00EC67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1126ED1"/>
  <w15:chartTrackingRefBased/>
  <w15:docId w15:val="{7983B3EA-A73D-4E0C-94D8-6E16022B0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5C7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5C76"/>
  </w:style>
  <w:style w:type="paragraph" w:styleId="a5">
    <w:name w:val="footer"/>
    <w:basedOn w:val="a"/>
    <w:link w:val="a6"/>
    <w:uiPriority w:val="99"/>
    <w:unhideWhenUsed/>
    <w:rsid w:val="004D5C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5C76"/>
  </w:style>
  <w:style w:type="table" w:styleId="a7">
    <w:name w:val="Table Grid"/>
    <w:basedOn w:val="a1"/>
    <w:uiPriority w:val="39"/>
    <w:rsid w:val="004D5C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新井　隆史</dc:creator>
  <cp:keywords/>
  <dc:description/>
  <cp:lastModifiedBy>setup</cp:lastModifiedBy>
  <cp:revision>14</cp:revision>
  <dcterms:created xsi:type="dcterms:W3CDTF">2020-02-14T06:35:00Z</dcterms:created>
  <dcterms:modified xsi:type="dcterms:W3CDTF">2023-04-12T06:55:00Z</dcterms:modified>
</cp:coreProperties>
</file>