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4B6C" w14:textId="3FD82BD2" w:rsidR="00736E66" w:rsidRPr="00131697" w:rsidRDefault="007219D7">
      <w:pPr>
        <w:pStyle w:val="a3"/>
        <w:rPr>
          <w:rFonts w:asciiTheme="minorEastAsia" w:eastAsiaTheme="minorEastAsia" w:hAnsiTheme="minorEastAsia"/>
          <w:spacing w:val="3"/>
          <w:sz w:val="16"/>
          <w:szCs w:val="16"/>
        </w:rPr>
      </w:pPr>
      <w:r w:rsidRPr="00131697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2619" wp14:editId="1255D407">
                <wp:simplePos x="0" y="0"/>
                <wp:positionH relativeFrom="margin">
                  <wp:align>right</wp:align>
                </wp:positionH>
                <wp:positionV relativeFrom="paragraph">
                  <wp:posOffset>-10795</wp:posOffset>
                </wp:positionV>
                <wp:extent cx="1619885" cy="288000"/>
                <wp:effectExtent l="0" t="0" r="1841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9D5E" w14:textId="2B60BB9E" w:rsidR="007219D7" w:rsidRDefault="007219D7" w:rsidP="007219D7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第</w:t>
                            </w:r>
                            <w:r w:rsidR="00350658"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="00AA7C63">
                              <w:rPr>
                                <w:rFonts w:ascii="BIZ UDゴシック" w:eastAsia="BIZ UDゴシック" w:hAnsi="BIZ UDゴシック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号</w:t>
                            </w:r>
                            <w:r w:rsidR="005B13F4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926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35pt;margin-top:-.85pt;width:127.5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">
                <v:textbox inset="5.85pt,.7pt,5.85pt,.7pt">
                  <w:txbxContent>
                    <w:p w14:paraId="661B9D5E" w14:textId="2B60BB9E" w:rsidR="007219D7" w:rsidRDefault="007219D7" w:rsidP="007219D7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第</w:t>
                      </w:r>
                      <w:r w:rsidR="00350658"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="00AA7C63">
                        <w:rPr>
                          <w:rFonts w:ascii="BIZ UDゴシック" w:eastAsia="BIZ UDゴシック" w:hAnsi="BIZ UDゴシック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号</w:t>
                      </w:r>
                      <w:r w:rsidR="005B13F4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3B3" w:rsidRPr="00131697">
        <w:rPr>
          <w:rFonts w:asciiTheme="minorEastAsia" w:eastAsiaTheme="minorEastAsia" w:hAnsiTheme="minorEastAsia" w:hint="eastAsia"/>
          <w:spacing w:val="2"/>
        </w:rPr>
        <w:t>（</w:t>
      </w:r>
      <w:r w:rsidR="00F2712D" w:rsidRPr="00131697">
        <w:rPr>
          <w:rFonts w:asciiTheme="minorEastAsia" w:eastAsiaTheme="minorEastAsia" w:hAnsiTheme="minorEastAsia" w:hint="eastAsia"/>
          <w:spacing w:val="2"/>
        </w:rPr>
        <w:t>許可申請</w:t>
      </w:r>
      <w:r w:rsidR="009843B3" w:rsidRPr="00131697">
        <w:rPr>
          <w:rFonts w:asciiTheme="minorEastAsia" w:eastAsiaTheme="minorEastAsia" w:hAnsiTheme="minorEastAsia" w:hint="eastAsia"/>
          <w:spacing w:val="2"/>
        </w:rPr>
        <w:t>関係）</w:t>
      </w:r>
      <w:r w:rsidR="00736E66" w:rsidRPr="00131697">
        <w:rPr>
          <w:rFonts w:asciiTheme="minorEastAsia" w:eastAsiaTheme="minorEastAsia" w:hAnsiTheme="minorEastAsia" w:hint="eastAsia"/>
          <w:spacing w:val="2"/>
        </w:rPr>
        <w:t xml:space="preserve">                                                  </w:t>
      </w:r>
      <w:r w:rsidR="00736E66" w:rsidRPr="00131697">
        <w:rPr>
          <w:rFonts w:asciiTheme="minorEastAsia" w:eastAsiaTheme="minorEastAsia" w:hAnsiTheme="minorEastAsia" w:hint="eastAsia"/>
        </w:rPr>
        <w:t xml:space="preserve">　　　　　　　</w:t>
      </w:r>
      <w:r w:rsidR="00736E66" w:rsidRPr="00131697">
        <w:rPr>
          <w:rFonts w:asciiTheme="minorEastAsia" w:eastAsiaTheme="minorEastAsia" w:hAnsiTheme="minorEastAsia" w:hint="eastAsia"/>
          <w:spacing w:val="2"/>
        </w:rPr>
        <w:t xml:space="preserve"> </w:t>
      </w:r>
      <w:r w:rsidR="00736E66" w:rsidRPr="00131697">
        <w:rPr>
          <w:rFonts w:asciiTheme="minorEastAsia" w:eastAsiaTheme="minorEastAsia" w:hAnsiTheme="minorEastAsia" w:hint="eastAsia"/>
        </w:rPr>
        <w:t xml:space="preserve">　</w:t>
      </w:r>
    </w:p>
    <w:p w14:paraId="5D433B1C" w14:textId="77777777" w:rsidR="007219D7" w:rsidRPr="00131697" w:rsidRDefault="007219D7">
      <w:pPr>
        <w:pStyle w:val="a3"/>
        <w:rPr>
          <w:rFonts w:asciiTheme="minorEastAsia" w:eastAsiaTheme="minorEastAsia" w:hAnsiTheme="minorEastAsia"/>
          <w:spacing w:val="0"/>
        </w:rPr>
      </w:pPr>
    </w:p>
    <w:p w14:paraId="2F704060" w14:textId="506AA4F9" w:rsidR="00736E66" w:rsidRPr="00131697" w:rsidRDefault="00235EA2" w:rsidP="00235EA2">
      <w:pPr>
        <w:pStyle w:val="a3"/>
        <w:spacing w:line="240" w:lineRule="exact"/>
        <w:jc w:val="center"/>
        <w:rPr>
          <w:rFonts w:asciiTheme="minorEastAsia" w:eastAsiaTheme="minorEastAsia" w:hAnsiTheme="minorEastAsia"/>
          <w:spacing w:val="0"/>
        </w:rPr>
      </w:pPr>
      <w:r w:rsidRPr="00131697">
        <w:rPr>
          <w:rFonts w:asciiTheme="minorEastAsia" w:eastAsiaTheme="minorEastAsia" w:hAnsiTheme="minorEastAsia" w:hint="eastAsia"/>
          <w:spacing w:val="95"/>
          <w:fitText w:val="4200" w:id="-761598208"/>
        </w:rPr>
        <w:t>事前協議要件処理一覧</w:t>
      </w:r>
      <w:r w:rsidRPr="00131697">
        <w:rPr>
          <w:rFonts w:asciiTheme="minorEastAsia" w:eastAsiaTheme="minorEastAsia" w:hAnsiTheme="minorEastAsia" w:hint="eastAsia"/>
          <w:spacing w:val="-5"/>
          <w:fitText w:val="4200" w:id="-761598208"/>
        </w:rPr>
        <w:t>表</w:t>
      </w:r>
    </w:p>
    <w:p w14:paraId="00626BC9" w14:textId="77777777" w:rsidR="00736E66" w:rsidRPr="00131697" w:rsidRDefault="00736E66">
      <w:pPr>
        <w:pStyle w:val="a3"/>
        <w:spacing w:line="105" w:lineRule="exact"/>
        <w:rPr>
          <w:rFonts w:asciiTheme="minorEastAsia" w:eastAsiaTheme="minorEastAsia" w:hAnsiTheme="minorEastAsia"/>
          <w:spacing w:val="0"/>
        </w:rPr>
      </w:pPr>
    </w:p>
    <w:p w14:paraId="407D2A32" w14:textId="77777777" w:rsidR="00736E66" w:rsidRPr="00131697" w:rsidRDefault="00736E66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655"/>
        <w:gridCol w:w="8221"/>
        <w:gridCol w:w="1976"/>
      </w:tblGrid>
      <w:tr w:rsidR="00235EA2" w14:paraId="2AD5EA8D" w14:textId="77777777" w:rsidTr="002F5704">
        <w:trPr>
          <w:trHeight w:val="551"/>
        </w:trPr>
        <w:tc>
          <w:tcPr>
            <w:tcW w:w="2830" w:type="dxa"/>
            <w:vAlign w:val="center"/>
          </w:tcPr>
          <w:p w14:paraId="36290A25" w14:textId="2C15BD36" w:rsidR="00235EA2" w:rsidRPr="00131697" w:rsidRDefault="002F5704" w:rsidP="002F570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31697">
              <w:rPr>
                <w:rFonts w:asciiTheme="minorEastAsia" w:eastAsiaTheme="minorEastAsia" w:hAnsiTheme="minorEastAsia" w:hint="eastAsia"/>
                <w:spacing w:val="0"/>
              </w:rPr>
              <w:t>意見等聴取関係課・機関</w:t>
            </w:r>
          </w:p>
        </w:tc>
        <w:tc>
          <w:tcPr>
            <w:tcW w:w="7655" w:type="dxa"/>
            <w:vAlign w:val="center"/>
          </w:tcPr>
          <w:p w14:paraId="5F76F37F" w14:textId="473A6B5B" w:rsidR="00235EA2" w:rsidRPr="00131697" w:rsidRDefault="002F5704" w:rsidP="002F570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31697">
              <w:rPr>
                <w:rFonts w:asciiTheme="minorEastAsia" w:eastAsiaTheme="minorEastAsia" w:hAnsiTheme="minorEastAsia" w:hint="eastAsia"/>
                <w:spacing w:val="0"/>
              </w:rPr>
              <w:t>付加要件</w:t>
            </w:r>
          </w:p>
        </w:tc>
        <w:tc>
          <w:tcPr>
            <w:tcW w:w="8221" w:type="dxa"/>
            <w:vAlign w:val="center"/>
          </w:tcPr>
          <w:p w14:paraId="716848F8" w14:textId="0260D5AB" w:rsidR="00235EA2" w:rsidRPr="00131697" w:rsidRDefault="002F5704" w:rsidP="002F570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31697">
              <w:rPr>
                <w:rFonts w:asciiTheme="minorEastAsia" w:eastAsiaTheme="minorEastAsia" w:hAnsiTheme="minorEastAsia" w:hint="eastAsia"/>
                <w:spacing w:val="0"/>
              </w:rPr>
              <w:t>処理事項</w:t>
            </w:r>
          </w:p>
        </w:tc>
        <w:tc>
          <w:tcPr>
            <w:tcW w:w="1976" w:type="dxa"/>
            <w:vAlign w:val="center"/>
          </w:tcPr>
          <w:p w14:paraId="48C43945" w14:textId="66F1DD3F" w:rsidR="00235EA2" w:rsidRPr="00131697" w:rsidRDefault="002F5704" w:rsidP="002F5704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31697">
              <w:rPr>
                <w:rFonts w:asciiTheme="minorEastAsia" w:eastAsiaTheme="minorEastAsia" w:hAnsiTheme="minorEastAsia" w:hint="eastAsia"/>
                <w:spacing w:val="0"/>
              </w:rPr>
              <w:t>処理年月日</w:t>
            </w:r>
          </w:p>
        </w:tc>
      </w:tr>
      <w:tr w:rsidR="00235EA2" w14:paraId="3CF2CB07" w14:textId="77777777" w:rsidTr="002F5704">
        <w:trPr>
          <w:trHeight w:val="12749"/>
        </w:trPr>
        <w:tc>
          <w:tcPr>
            <w:tcW w:w="2830" w:type="dxa"/>
          </w:tcPr>
          <w:p w14:paraId="6B93FEEF" w14:textId="77777777" w:rsidR="00235EA2" w:rsidRDefault="00235EA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655" w:type="dxa"/>
          </w:tcPr>
          <w:p w14:paraId="27A7FD41" w14:textId="77777777" w:rsidR="00235EA2" w:rsidRDefault="00235EA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21" w:type="dxa"/>
          </w:tcPr>
          <w:p w14:paraId="72AB65C6" w14:textId="77777777" w:rsidR="00235EA2" w:rsidRDefault="00235EA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76" w:type="dxa"/>
          </w:tcPr>
          <w:p w14:paraId="346C61DB" w14:textId="77777777" w:rsidR="00235EA2" w:rsidRDefault="00235EA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CC889BF" w14:textId="77777777" w:rsidR="00AA7DD9" w:rsidRPr="00130127" w:rsidRDefault="00AA7DD9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AA7DD9" w:rsidRPr="00130127" w:rsidSect="00235EA2">
      <w:pgSz w:w="23811" w:h="16838" w:orient="landscape" w:code="8"/>
      <w:pgMar w:top="851" w:right="1134" w:bottom="851" w:left="1985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DA61" w14:textId="77777777" w:rsidR="00AE36C8" w:rsidRDefault="00AE36C8" w:rsidP="00AE36C8">
      <w:r>
        <w:separator/>
      </w:r>
    </w:p>
  </w:endnote>
  <w:endnote w:type="continuationSeparator" w:id="0">
    <w:p w14:paraId="12630EE9" w14:textId="77777777" w:rsidR="00AE36C8" w:rsidRDefault="00AE36C8" w:rsidP="00A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099E" w14:textId="77777777" w:rsidR="00AE36C8" w:rsidRDefault="00AE36C8" w:rsidP="00AE36C8">
      <w:r>
        <w:separator/>
      </w:r>
    </w:p>
  </w:footnote>
  <w:footnote w:type="continuationSeparator" w:id="0">
    <w:p w14:paraId="632D6D1A" w14:textId="77777777" w:rsidR="00AE36C8" w:rsidRDefault="00AE36C8" w:rsidP="00AE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27"/>
    <w:rsid w:val="00130127"/>
    <w:rsid w:val="00131697"/>
    <w:rsid w:val="001620A1"/>
    <w:rsid w:val="00235EA2"/>
    <w:rsid w:val="002A096E"/>
    <w:rsid w:val="002F5704"/>
    <w:rsid w:val="00350658"/>
    <w:rsid w:val="005B13F4"/>
    <w:rsid w:val="00623938"/>
    <w:rsid w:val="007219D7"/>
    <w:rsid w:val="00736E66"/>
    <w:rsid w:val="009843B3"/>
    <w:rsid w:val="00AA7C63"/>
    <w:rsid w:val="00AA7DD9"/>
    <w:rsid w:val="00AE36C8"/>
    <w:rsid w:val="00EF4DCB"/>
    <w:rsid w:val="00F2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9B5349"/>
  <w15:chartTrackingRefBased/>
  <w15:docId w15:val="{2AA72F96-826F-4BA1-B8F2-7775AC1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6C8"/>
    <w:rPr>
      <w:kern w:val="2"/>
      <w:sz w:val="21"/>
      <w:szCs w:val="24"/>
    </w:rPr>
  </w:style>
  <w:style w:type="paragraph" w:styleId="a6">
    <w:name w:val="footer"/>
    <w:basedOn w:val="a"/>
    <w:link w:val="a7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6C8"/>
    <w:rPr>
      <w:kern w:val="2"/>
      <w:sz w:val="21"/>
      <w:szCs w:val="24"/>
    </w:rPr>
  </w:style>
  <w:style w:type="table" w:styleId="a8">
    <w:name w:val="Table Grid"/>
    <w:basedOn w:val="a1"/>
    <w:rsid w:val="0023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                                                          　　　　　　　 　様式４－２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滋賀県</dc:creator>
  <cp:keywords/>
  <dc:description/>
  <cp:lastModifiedBy>北川　一哉</cp:lastModifiedBy>
  <cp:revision>11</cp:revision>
  <cp:lastPrinted>2025-02-20T01:30:00Z</cp:lastPrinted>
  <dcterms:created xsi:type="dcterms:W3CDTF">2023-02-26T23:22:00Z</dcterms:created>
  <dcterms:modified xsi:type="dcterms:W3CDTF">2025-02-26T08:37:00Z</dcterms:modified>
</cp:coreProperties>
</file>